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D065" w14:textId="4497AFF3" w:rsidR="00961991" w:rsidRPr="00165F96" w:rsidRDefault="00C05BDA" w:rsidP="00C05BDA">
      <w:pPr>
        <w:jc w:val="center"/>
        <w:rPr>
          <w:sz w:val="28"/>
          <w:szCs w:val="28"/>
          <w:lang w:val="lt-LT"/>
        </w:rPr>
      </w:pPr>
      <w:r w:rsidRPr="00165F96">
        <w:rPr>
          <w:sz w:val="28"/>
          <w:szCs w:val="28"/>
          <w:lang w:val="lt-LT"/>
        </w:rPr>
        <w:t>Lietuvos lankininkų federacijos prezidento</w:t>
      </w:r>
    </w:p>
    <w:p w14:paraId="32048679" w14:textId="29F693D0" w:rsidR="00C05BDA" w:rsidRPr="00C05BDA" w:rsidRDefault="00C05BDA" w:rsidP="00C05BDA">
      <w:pPr>
        <w:jc w:val="center"/>
        <w:rPr>
          <w:b/>
          <w:bCs/>
          <w:sz w:val="28"/>
          <w:szCs w:val="28"/>
          <w:lang w:val="lt-LT"/>
        </w:rPr>
      </w:pPr>
      <w:r w:rsidRPr="00C05BDA">
        <w:rPr>
          <w:b/>
          <w:bCs/>
          <w:sz w:val="28"/>
          <w:szCs w:val="28"/>
          <w:lang w:val="lt-LT"/>
        </w:rPr>
        <w:t>Į S A K Y M A S  Nr.2026-03-31</w:t>
      </w:r>
    </w:p>
    <w:p w14:paraId="2C23C6A9" w14:textId="7EF7B3DB" w:rsidR="00C05BDA" w:rsidRDefault="00C05BDA" w:rsidP="00C05BDA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Dėl išskirtinių gabumų turinčių asmenų atrankos ir rengimo projekto vykdymo.</w:t>
      </w:r>
    </w:p>
    <w:p w14:paraId="0CEA5A1E" w14:textId="4B5BB281" w:rsidR="00165F96" w:rsidRDefault="00165F96" w:rsidP="00C05BDA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</w:t>
      </w:r>
    </w:p>
    <w:p w14:paraId="699391DC" w14:textId="77777777" w:rsidR="00165F96" w:rsidRDefault="00165F96" w:rsidP="00C05BDA">
      <w:pPr>
        <w:jc w:val="center"/>
        <w:rPr>
          <w:sz w:val="28"/>
          <w:szCs w:val="28"/>
          <w:lang w:val="lt-LT"/>
        </w:rPr>
      </w:pPr>
    </w:p>
    <w:p w14:paraId="51C6C215" w14:textId="0E3CD5CF" w:rsidR="00165F96" w:rsidRDefault="00165F96" w:rsidP="00165F96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Projekto vykdymui skiriama vyr.treneris Ignas Morkeliūnas ir trenerė Paulina </w:t>
      </w:r>
      <w:r w:rsidR="00EB6758">
        <w:rPr>
          <w:sz w:val="28"/>
          <w:szCs w:val="28"/>
          <w:lang w:val="lt-LT"/>
        </w:rPr>
        <w:t>Alakvoščienė</w:t>
      </w:r>
      <w:r>
        <w:rPr>
          <w:sz w:val="28"/>
          <w:szCs w:val="28"/>
          <w:lang w:val="lt-LT"/>
        </w:rPr>
        <w:t>. Projektas vykdomas Kaune ir Alytuje pagal projekto sąmatą.</w:t>
      </w:r>
    </w:p>
    <w:p w14:paraId="285C1D8A" w14:textId="6C49428E" w:rsidR="00165F96" w:rsidRDefault="00165F96" w:rsidP="00165F96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</w:t>
      </w:r>
      <w:r w:rsidR="00220A55">
        <w:rPr>
          <w:sz w:val="28"/>
          <w:szCs w:val="28"/>
          <w:lang w:val="lt-LT"/>
        </w:rPr>
        <w:t>Projekte dalyvauja sportininkai:</w:t>
      </w:r>
    </w:p>
    <w:p w14:paraId="53144A1E" w14:textId="16F3055A" w:rsidR="00220A55" w:rsidRDefault="00220A55" w:rsidP="00165F96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Pavardė :                                Gimimo metai</w:t>
      </w:r>
    </w:p>
    <w:p w14:paraId="66C68FC9" w14:textId="4AAAECFC" w:rsidR="00220A55" w:rsidRDefault="00220A55" w:rsidP="00165F96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Paulina Buinauskaitė            2008 m.</w:t>
      </w:r>
    </w:p>
    <w:p w14:paraId="631F6970" w14:textId="6A131752" w:rsidR="00220A55" w:rsidRDefault="00220A55" w:rsidP="00165F96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Emilija Azaravičiūtė               2011 m.</w:t>
      </w:r>
    </w:p>
    <w:p w14:paraId="3AEBFB94" w14:textId="098A310E" w:rsidR="00220A55" w:rsidRDefault="00220A55" w:rsidP="00165F96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Gustas Bražinskas                  2013 m.</w:t>
      </w:r>
    </w:p>
    <w:p w14:paraId="34471D2F" w14:textId="6D0D2C8B" w:rsidR="00220A55" w:rsidRDefault="00220A55" w:rsidP="00165F96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Povilas Juška                           2014 m.</w:t>
      </w:r>
    </w:p>
    <w:p w14:paraId="24A9C3A5" w14:textId="667FFCCF" w:rsidR="00220A55" w:rsidRDefault="00220A55" w:rsidP="00165F96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Gabrielė Otovčic                    2010 m.</w:t>
      </w:r>
    </w:p>
    <w:p w14:paraId="7D5879FC" w14:textId="44D119EB" w:rsidR="00220A55" w:rsidRDefault="00220A55" w:rsidP="00165F96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Kotrina Bujanovaitė              2</w:t>
      </w:r>
      <w:r w:rsidR="00BD7AE3">
        <w:rPr>
          <w:sz w:val="28"/>
          <w:szCs w:val="28"/>
          <w:lang w:val="lt-LT"/>
        </w:rPr>
        <w:t>009 m.</w:t>
      </w:r>
    </w:p>
    <w:p w14:paraId="2F5918C5" w14:textId="0FA4FE95" w:rsidR="00BD7AE3" w:rsidRDefault="00BD7AE3" w:rsidP="00165F96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Justina Zdanevičiūtė             2012 m.</w:t>
      </w:r>
    </w:p>
    <w:p w14:paraId="450458F4" w14:textId="7764812C" w:rsidR="00BD7AE3" w:rsidRDefault="00BD7AE3" w:rsidP="00165F96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Austėja Uzelman                   2012 m.</w:t>
      </w:r>
    </w:p>
    <w:p w14:paraId="082AF829" w14:textId="38CEA836" w:rsidR="00BD7AE3" w:rsidRDefault="00BD7AE3" w:rsidP="00165F96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Diana Perminaitė                  2006 m.</w:t>
      </w:r>
    </w:p>
    <w:p w14:paraId="10376149" w14:textId="1CA1E3F6" w:rsidR="00BD7AE3" w:rsidRDefault="00BD7AE3" w:rsidP="00165F96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Jonas Grigaravičius               2007 m.</w:t>
      </w:r>
    </w:p>
    <w:p w14:paraId="344C3AA0" w14:textId="1EB8014B" w:rsidR="00BD7AE3" w:rsidRDefault="00BD7AE3" w:rsidP="00165F96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Gunda Pupeikytė                  2008 m.</w:t>
      </w:r>
    </w:p>
    <w:p w14:paraId="369984EA" w14:textId="5413C039" w:rsidR="00BD7AE3" w:rsidRDefault="00BD7AE3" w:rsidP="00165F96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Džiuginta Poškaitė                2008 m.</w:t>
      </w:r>
    </w:p>
    <w:p w14:paraId="35BA0D4E" w14:textId="77777777" w:rsidR="00892EC4" w:rsidRDefault="00892EC4" w:rsidP="00165F96">
      <w:pPr>
        <w:rPr>
          <w:sz w:val="28"/>
          <w:szCs w:val="28"/>
          <w:lang w:val="lt-LT"/>
        </w:rPr>
      </w:pPr>
    </w:p>
    <w:p w14:paraId="63E7C33B" w14:textId="02172D2E" w:rsidR="00C05BDA" w:rsidRPr="00EB6758" w:rsidRDefault="00892EC4" w:rsidP="00EB6758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LLF prezidentas                      Gediminas Maksimavičius</w:t>
      </w:r>
    </w:p>
    <w:sectPr w:rsidR="00C05BDA" w:rsidRPr="00EB6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DA"/>
    <w:rsid w:val="00165F96"/>
    <w:rsid w:val="00220A55"/>
    <w:rsid w:val="004A6A36"/>
    <w:rsid w:val="00892EC4"/>
    <w:rsid w:val="00961991"/>
    <w:rsid w:val="00BD7AE3"/>
    <w:rsid w:val="00C05BDA"/>
    <w:rsid w:val="00E12AB0"/>
    <w:rsid w:val="00EB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D55CC"/>
  <w15:chartTrackingRefBased/>
  <w15:docId w15:val="{E66B0DCD-D65B-439A-A836-D6B76CB5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BD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BD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B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B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B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BD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BD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BD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B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BD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BD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inga.timinskiene@gmail.com</cp:lastModifiedBy>
  <cp:revision>6</cp:revision>
  <dcterms:created xsi:type="dcterms:W3CDTF">2026-04-10T10:53:00Z</dcterms:created>
  <dcterms:modified xsi:type="dcterms:W3CDTF">2026-04-14T11:46:00Z</dcterms:modified>
</cp:coreProperties>
</file>